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248A" w14:textId="49BA23F5" w:rsidR="00875D78" w:rsidRPr="00EE7E96" w:rsidRDefault="002218D6" w:rsidP="00EE7E96">
      <w:pPr>
        <w:jc w:val="center"/>
        <w:rPr>
          <w:b/>
          <w:bCs/>
          <w:color w:val="C00000"/>
          <w:sz w:val="32"/>
          <w:szCs w:val="36"/>
        </w:rPr>
      </w:pPr>
      <w:bookmarkStart w:id="0" w:name="_Hlk200357687"/>
      <w:r>
        <w:rPr>
          <w:rFonts w:hint="eastAsia"/>
          <w:b/>
          <w:bCs/>
          <w:color w:val="C00000"/>
          <w:sz w:val="32"/>
          <w:szCs w:val="36"/>
        </w:rPr>
        <w:t>《</w:t>
      </w:r>
      <w:r w:rsidR="009C5E7F">
        <w:rPr>
          <w:rFonts w:hint="eastAsia"/>
          <w:b/>
          <w:bCs/>
          <w:color w:val="C00000"/>
          <w:sz w:val="32"/>
          <w:szCs w:val="36"/>
        </w:rPr>
        <w:t>税理士/</w:t>
      </w:r>
      <w:r>
        <w:rPr>
          <w:rFonts w:hint="eastAsia"/>
          <w:b/>
          <w:bCs/>
          <w:color w:val="C00000"/>
          <w:sz w:val="32"/>
          <w:szCs w:val="36"/>
        </w:rPr>
        <w:t>医師会</w:t>
      </w:r>
      <w:r w:rsidR="00EE7E96">
        <w:rPr>
          <w:rFonts w:hint="eastAsia"/>
          <w:b/>
          <w:bCs/>
          <w:color w:val="C00000"/>
          <w:sz w:val="32"/>
          <w:szCs w:val="36"/>
        </w:rPr>
        <w:t>・</w:t>
      </w:r>
      <w:r>
        <w:rPr>
          <w:rFonts w:hint="eastAsia"/>
          <w:b/>
          <w:bCs/>
          <w:color w:val="C00000"/>
          <w:sz w:val="32"/>
          <w:szCs w:val="36"/>
        </w:rPr>
        <w:t>歯科医師会</w:t>
      </w:r>
      <w:r w:rsidR="00EE7E96">
        <w:rPr>
          <w:rFonts w:hint="eastAsia"/>
          <w:b/>
          <w:bCs/>
          <w:color w:val="C00000"/>
          <w:sz w:val="32"/>
          <w:szCs w:val="36"/>
        </w:rPr>
        <w:t>用</w:t>
      </w:r>
      <w:r w:rsidR="00875D78" w:rsidRPr="002218D6">
        <w:rPr>
          <w:rFonts w:hint="eastAsia"/>
          <w:b/>
          <w:bCs/>
          <w:color w:val="C00000"/>
          <w:sz w:val="32"/>
          <w:szCs w:val="36"/>
        </w:rPr>
        <w:t>スクリプト</w:t>
      </w:r>
      <w:r>
        <w:rPr>
          <w:rFonts w:hint="eastAsia"/>
          <w:b/>
          <w:bCs/>
          <w:color w:val="C00000"/>
          <w:sz w:val="32"/>
          <w:szCs w:val="36"/>
        </w:rPr>
        <w:t>》</w:t>
      </w:r>
    </w:p>
    <w:p w14:paraId="5427B8DA" w14:textId="28B776A2" w:rsidR="00875D78" w:rsidRDefault="00875D78">
      <w:r>
        <w:rPr>
          <w:rFonts w:hint="eastAsia"/>
        </w:rPr>
        <w:t>・受付に「名刺」と「ショック型テキスト資料」提示</w:t>
      </w:r>
    </w:p>
    <w:p w14:paraId="1ED8819A" w14:textId="77777777" w:rsidR="00875D78" w:rsidRDefault="00875D78"/>
    <w:p w14:paraId="0F3C3E09" w14:textId="5825025D" w:rsidR="00875D78" w:rsidRDefault="00875D78">
      <w:r>
        <w:rPr>
          <w:rFonts w:hint="eastAsia"/>
        </w:rPr>
        <w:t>（持参資料）</w:t>
      </w:r>
    </w:p>
    <w:p w14:paraId="0B1FAA67" w14:textId="47FB941E" w:rsidR="00875D78" w:rsidRDefault="00875D78">
      <w:r>
        <w:rPr>
          <w:rFonts w:hint="eastAsia"/>
        </w:rPr>
        <w:t>・名刺</w:t>
      </w:r>
    </w:p>
    <w:p w14:paraId="39604111" w14:textId="7A307F0B" w:rsidR="00875D78" w:rsidRDefault="00875D78">
      <w:r>
        <w:rPr>
          <w:rFonts w:hint="eastAsia"/>
        </w:rPr>
        <w:t>・ショック型テキスト資料</w:t>
      </w:r>
    </w:p>
    <w:p w14:paraId="2AD8E37B" w14:textId="69B79C4D" w:rsidR="00875D78" w:rsidRDefault="00875D78">
      <w:r>
        <w:rPr>
          <w:rFonts w:hint="eastAsia"/>
        </w:rPr>
        <w:t>・裏付けデータ</w:t>
      </w:r>
    </w:p>
    <w:p w14:paraId="1B0119EE" w14:textId="6E582EE3" w:rsidR="00875D78" w:rsidRDefault="00875D78">
      <w:r>
        <w:rPr>
          <w:rFonts w:hint="eastAsia"/>
        </w:rPr>
        <w:t>・犀北館セミナー広告</w:t>
      </w:r>
      <w:r w:rsidR="00EE7E96">
        <w:rPr>
          <w:rFonts w:hint="eastAsia"/>
        </w:rPr>
        <w:t>（？）</w:t>
      </w:r>
    </w:p>
    <w:p w14:paraId="310EE35E" w14:textId="055A7957" w:rsidR="00875D78" w:rsidRDefault="00875D78">
      <w:r>
        <w:rPr>
          <w:rFonts w:hint="eastAsia"/>
        </w:rPr>
        <w:t>・自己紹介シート等</w:t>
      </w:r>
    </w:p>
    <w:p w14:paraId="4E7660EC" w14:textId="4EEA74EF" w:rsidR="00DD5644" w:rsidRPr="00DD5644" w:rsidRDefault="00DD5644" w:rsidP="00DD5644">
      <w:pPr>
        <w:jc w:val="center"/>
        <w:rPr>
          <w:b/>
          <w:bCs/>
          <w:color w:val="EE0000"/>
          <w:sz w:val="36"/>
          <w:szCs w:val="40"/>
        </w:rPr>
      </w:pPr>
      <w:r w:rsidRPr="00DD5644">
        <w:rPr>
          <w:rFonts w:hint="eastAsia"/>
          <w:b/>
          <w:bCs/>
          <w:color w:val="EE0000"/>
          <w:sz w:val="36"/>
          <w:szCs w:val="40"/>
        </w:rPr>
        <w:t>『熱意』</w:t>
      </w:r>
    </w:p>
    <w:bookmarkEnd w:id="0"/>
    <w:p w14:paraId="166E42A0" w14:textId="10C1DBAB" w:rsidR="0097536C" w:rsidRPr="00EE7E96" w:rsidRDefault="00EE7E96" w:rsidP="00EE7E96">
      <w:r>
        <w:rPr>
          <w:rFonts w:hint="eastAsia"/>
        </w:rPr>
        <w:t>（アポ取りスクリプト）</w:t>
      </w:r>
    </w:p>
    <w:p w14:paraId="22604E5A" w14:textId="56E30928" w:rsidR="00DF524F" w:rsidRDefault="00875D78" w:rsidP="00875D78">
      <w:pPr>
        <w:jc w:val="left"/>
      </w:pPr>
      <w:r>
        <w:rPr>
          <w:rFonts w:hint="eastAsia"/>
        </w:rPr>
        <w:t>○○クリニックの</w:t>
      </w:r>
      <w:r w:rsidR="006C023B">
        <w:rPr>
          <w:rFonts w:hint="eastAsia"/>
        </w:rPr>
        <w:t>○○</w:t>
      </w:r>
      <w:r>
        <w:rPr>
          <w:rFonts w:hint="eastAsia"/>
        </w:rPr>
        <w:t>先生</w:t>
      </w:r>
      <w:bookmarkStart w:id="1" w:name="_Hlk200356471"/>
      <w:r w:rsidR="009C5E7F">
        <w:rPr>
          <w:rFonts w:hint="eastAsia"/>
        </w:rPr>
        <w:t>に御社（○○会様）のことをうかがい、</w:t>
      </w:r>
      <w:r>
        <w:rPr>
          <w:rFonts w:hint="eastAsia"/>
        </w:rPr>
        <w:t>本日お電話させていただ</w:t>
      </w:r>
      <w:r w:rsidR="000C4F6E">
        <w:rPr>
          <w:rFonts w:hint="eastAsia"/>
        </w:rPr>
        <w:t>きました。</w:t>
      </w:r>
      <w:r w:rsidR="006C023B">
        <w:rPr>
          <w:rFonts w:hint="eastAsia"/>
        </w:rPr>
        <w:t>私、</w:t>
      </w:r>
      <w:r w:rsidR="00DF524F">
        <w:rPr>
          <w:rFonts w:hint="eastAsia"/>
        </w:rPr>
        <w:t>日本開業医支援研究会の○○○○の○○支部の○○○○</w:t>
      </w:r>
      <w:r w:rsidR="006C023B">
        <w:rPr>
          <w:rFonts w:hint="eastAsia"/>
        </w:rPr>
        <w:t>と申します。</w:t>
      </w:r>
    </w:p>
    <w:p w14:paraId="2A76C25C" w14:textId="36A2E60D" w:rsidR="00875D78" w:rsidRDefault="006C023B" w:rsidP="00875D78">
      <w:pPr>
        <w:jc w:val="left"/>
      </w:pPr>
      <w:r>
        <w:rPr>
          <w:rFonts w:hint="eastAsia"/>
        </w:rPr>
        <w:t>恐れ入りますが、</w:t>
      </w:r>
      <w:r w:rsidR="00875D78">
        <w:rPr>
          <w:rFonts w:hint="eastAsia"/>
        </w:rPr>
        <w:t>〇〇様はいらっしゃいますか？</w:t>
      </w:r>
    </w:p>
    <w:bookmarkEnd w:id="1"/>
    <w:p w14:paraId="0E5260A5" w14:textId="77777777" w:rsidR="006C023B" w:rsidRDefault="006C023B" w:rsidP="00875D78">
      <w:pPr>
        <w:jc w:val="left"/>
      </w:pPr>
    </w:p>
    <w:p w14:paraId="6C2D5192" w14:textId="41EF5DFE" w:rsidR="00875D78" w:rsidRPr="0097536C" w:rsidRDefault="006C023B" w:rsidP="00875D78">
      <w:pPr>
        <w:jc w:val="left"/>
      </w:pPr>
      <w:bookmarkStart w:id="2" w:name="_Hlk200356541"/>
      <w:r>
        <w:rPr>
          <w:rFonts w:hint="eastAsia"/>
        </w:rPr>
        <w:t>※「どういったご要件ですか？」の応酬話法①</w:t>
      </w:r>
    </w:p>
    <w:bookmarkEnd w:id="2"/>
    <w:p w14:paraId="1A05AF68" w14:textId="77777777" w:rsidR="000C4F6E" w:rsidRDefault="006C023B" w:rsidP="00875D78">
      <w:pPr>
        <w:jc w:val="left"/>
      </w:pPr>
      <w:r>
        <w:rPr>
          <w:rFonts w:hint="eastAsia"/>
        </w:rPr>
        <w:t>はい。ありがとうございます。</w:t>
      </w:r>
    </w:p>
    <w:p w14:paraId="756A2AC9" w14:textId="6779E6BC" w:rsidR="00875D78" w:rsidRDefault="00875D78" w:rsidP="00875D78">
      <w:pPr>
        <w:jc w:val="left"/>
      </w:pPr>
      <w:r>
        <w:rPr>
          <w:rFonts w:hint="eastAsia"/>
        </w:rPr>
        <w:t>医師会（歯科医師会）様の会員様</w:t>
      </w:r>
      <w:r w:rsidR="009C5E7F">
        <w:rPr>
          <w:rFonts w:hint="eastAsia"/>
        </w:rPr>
        <w:t>（御社の顧問先）</w:t>
      </w:r>
      <w:r>
        <w:rPr>
          <w:rFonts w:hint="eastAsia"/>
        </w:rPr>
        <w:t>である医師のみなさまに喜んでいただける</w:t>
      </w:r>
      <w:r w:rsidR="000C4F6E">
        <w:rPr>
          <w:rFonts w:hint="eastAsia"/>
        </w:rPr>
        <w:t>支援策</w:t>
      </w:r>
      <w:r>
        <w:rPr>
          <w:rFonts w:hint="eastAsia"/>
        </w:rPr>
        <w:t>があり、今日、お電話させていただきました。</w:t>
      </w:r>
    </w:p>
    <w:p w14:paraId="6A002DBE" w14:textId="7E6CCA69" w:rsidR="00875D78" w:rsidRDefault="00875D78" w:rsidP="00875D78">
      <w:pPr>
        <w:jc w:val="left"/>
      </w:pPr>
      <w:r>
        <w:rPr>
          <w:rFonts w:hint="eastAsia"/>
        </w:rPr>
        <w:t>前提ですが、何かの売込みではなく、あくまでもご相談という形でお時間をいただきたいのですが、来週で言いますと、午前と午後はどちらのご都合がよろしいでしょうか？</w:t>
      </w:r>
    </w:p>
    <w:p w14:paraId="11531A2C" w14:textId="77777777" w:rsidR="00875D78" w:rsidRDefault="00875D78"/>
    <w:p w14:paraId="4ABB512A" w14:textId="36A825E9" w:rsidR="00E92CD0" w:rsidRDefault="00E92CD0" w:rsidP="00E92CD0">
      <w:r>
        <w:rPr>
          <w:rFonts w:hint="eastAsia"/>
        </w:rPr>
        <w:t>※「</w:t>
      </w:r>
      <w:r w:rsidR="006C023B">
        <w:rPr>
          <w:rFonts w:hint="eastAsia"/>
        </w:rPr>
        <w:t>その</w:t>
      </w:r>
      <w:r w:rsidR="000C4F6E">
        <w:rPr>
          <w:rFonts w:hint="eastAsia"/>
        </w:rPr>
        <w:t>支援策</w:t>
      </w:r>
      <w:r w:rsidR="006C023B">
        <w:rPr>
          <w:rFonts w:hint="eastAsia"/>
        </w:rPr>
        <w:t>とは</w:t>
      </w:r>
      <w:r>
        <w:rPr>
          <w:rFonts w:hint="eastAsia"/>
        </w:rPr>
        <w:t>？」の応酬話法</w:t>
      </w:r>
      <w:r w:rsidR="006C023B">
        <w:rPr>
          <w:rFonts w:hint="eastAsia"/>
        </w:rPr>
        <w:t>②</w:t>
      </w:r>
    </w:p>
    <w:p w14:paraId="0F258A9B" w14:textId="77777777" w:rsidR="00E92CD0" w:rsidRDefault="00E92CD0" w:rsidP="00E92CD0">
      <w:bookmarkStart w:id="3" w:name="_Hlk200356040"/>
      <w:r>
        <w:rPr>
          <w:rFonts w:hint="eastAsia"/>
        </w:rPr>
        <w:t>はい。ありがとうございます。</w:t>
      </w:r>
      <w:bookmarkEnd w:id="3"/>
      <w:r>
        <w:rPr>
          <w:rFonts w:hint="eastAsia"/>
        </w:rPr>
        <w:t>簡単に申し上げますと。</w:t>
      </w:r>
    </w:p>
    <w:p w14:paraId="5C4617FF" w14:textId="65CDFD55" w:rsidR="009C5E7F" w:rsidRDefault="00E92CD0" w:rsidP="00E92CD0">
      <w:r>
        <w:rPr>
          <w:rFonts w:hint="eastAsia"/>
        </w:rPr>
        <w:t>国内の開業医の約60%の約10万2千施設が</w:t>
      </w:r>
      <w:r w:rsidR="006C023B">
        <w:rPr>
          <w:rFonts w:hint="eastAsia"/>
        </w:rPr>
        <w:t>SNS等の</w:t>
      </w:r>
      <w:r>
        <w:rPr>
          <w:rFonts w:hint="eastAsia"/>
        </w:rPr>
        <w:t>低評価口コミ</w:t>
      </w:r>
      <w:r w:rsidR="009C5E7F">
        <w:rPr>
          <w:rFonts w:hint="eastAsia"/>
        </w:rPr>
        <w:t>に悩まされております。具体的には、★１が若干あるだけで予約率30%減少や、患者数が3分の1になってしまった等の</w:t>
      </w:r>
      <w:r>
        <w:rPr>
          <w:rFonts w:hint="eastAsia"/>
        </w:rPr>
        <w:t>大きな影響を受けてい</w:t>
      </w:r>
      <w:r w:rsidR="009C5E7F">
        <w:rPr>
          <w:rFonts w:hint="eastAsia"/>
        </w:rPr>
        <w:t>る事例が全国で多数、報告されております。</w:t>
      </w:r>
    </w:p>
    <w:p w14:paraId="5633AB4C" w14:textId="77777777" w:rsidR="009C5E7F" w:rsidRDefault="009C5E7F" w:rsidP="00E92CD0">
      <w:r>
        <w:rPr>
          <w:rFonts w:hint="eastAsia"/>
        </w:rPr>
        <w:t>また、今はまだ影響がないと思っている先生もいらっしゃいますが、</w:t>
      </w:r>
    </w:p>
    <w:p w14:paraId="0CE8FCE6" w14:textId="77777777" w:rsidR="009C5E7F" w:rsidRDefault="009C5E7F" w:rsidP="00E92CD0">
      <w:r>
        <w:rPr>
          <w:rFonts w:hint="eastAsia"/>
        </w:rPr>
        <w:t>今後さらに、患者のスマホ世代に世代交代が進むことにより、Googleレビューの影響は拡大することは間違いないでしょう。</w:t>
      </w:r>
    </w:p>
    <w:p w14:paraId="501242AA" w14:textId="77777777" w:rsidR="009C5E7F" w:rsidRDefault="009C5E7F" w:rsidP="00E92CD0">
      <w:r>
        <w:rPr>
          <w:rFonts w:hint="eastAsia"/>
        </w:rPr>
        <w:t>アメリカでは2010年ぐらいから、口コミリスクがクリニック経営にとって、大きな脅威であると認識され、2016年ぐらいからは口コミリスク対策は常識となってきております。</w:t>
      </w:r>
    </w:p>
    <w:p w14:paraId="2E4327B0" w14:textId="65135113" w:rsidR="00E92CD0" w:rsidRDefault="009C3A4B" w:rsidP="00E92CD0">
      <w:r>
        <w:rPr>
          <w:rFonts w:hint="eastAsia"/>
        </w:rPr>
        <w:t>しかしながら、国内にはクリニックの口コミリスク対策専門のサービスは一切ないのが現状です。</w:t>
      </w:r>
      <w:r w:rsidR="00E92CD0">
        <w:rPr>
          <w:rFonts w:hint="eastAsia"/>
        </w:rPr>
        <w:t>そうした</w:t>
      </w:r>
      <w:r>
        <w:rPr>
          <w:rFonts w:hint="eastAsia"/>
        </w:rPr>
        <w:t>実態から、日本開業医支援研究会として、国内初で</w:t>
      </w:r>
      <w:r w:rsidR="00E92CD0">
        <w:rPr>
          <w:rFonts w:hint="eastAsia"/>
        </w:rPr>
        <w:t>口コミリスクの対策</w:t>
      </w:r>
      <w:r w:rsidR="006C023B">
        <w:rPr>
          <w:rFonts w:hint="eastAsia"/>
        </w:rPr>
        <w:t>支</w:t>
      </w:r>
      <w:r w:rsidR="006C023B">
        <w:rPr>
          <w:rFonts w:hint="eastAsia"/>
        </w:rPr>
        <w:lastRenderedPageBreak/>
        <w:t>援</w:t>
      </w:r>
      <w:r w:rsidR="001139D9">
        <w:rPr>
          <w:rFonts w:hint="eastAsia"/>
        </w:rPr>
        <w:t>サービス</w:t>
      </w:r>
      <w:r>
        <w:rPr>
          <w:rFonts w:hint="eastAsia"/>
        </w:rPr>
        <w:t>の提供を開始させていただきました。</w:t>
      </w:r>
    </w:p>
    <w:p w14:paraId="61565A6F" w14:textId="311A2CA1" w:rsidR="00E92CD0" w:rsidRDefault="00E92CD0" w:rsidP="00E92CD0">
      <w:r>
        <w:rPr>
          <w:rFonts w:hint="eastAsia"/>
        </w:rPr>
        <w:t>これは、御社に取ってみますと、</w:t>
      </w:r>
      <w:r w:rsidR="001139D9">
        <w:rPr>
          <w:rFonts w:hint="eastAsia"/>
        </w:rPr>
        <w:t>業界初のサービスなので、</w:t>
      </w:r>
      <w:r>
        <w:rPr>
          <w:rFonts w:hint="eastAsia"/>
        </w:rPr>
        <w:t>会員様</w:t>
      </w:r>
      <w:r w:rsidR="006C023B">
        <w:rPr>
          <w:rFonts w:hint="eastAsia"/>
        </w:rPr>
        <w:t>への</w:t>
      </w:r>
      <w:r w:rsidR="001139D9">
        <w:rPr>
          <w:rFonts w:hint="eastAsia"/>
        </w:rPr>
        <w:t>新たな</w:t>
      </w:r>
      <w:r>
        <w:rPr>
          <w:rFonts w:hint="eastAsia"/>
        </w:rPr>
        <w:t>価値の提供につながる内容となっております。</w:t>
      </w:r>
    </w:p>
    <w:p w14:paraId="04AC978A" w14:textId="77777777" w:rsidR="001139D9" w:rsidRDefault="001139D9" w:rsidP="00E92CD0"/>
    <w:p w14:paraId="036BDA76" w14:textId="77777777" w:rsidR="001139D9" w:rsidRDefault="001139D9" w:rsidP="001139D9">
      <w:r>
        <w:rPr>
          <w:rFonts w:hint="eastAsia"/>
        </w:rPr>
        <w:t>〇〇様、来週のご迷惑でないお日にちで、午前と午後といかがでしょうか？</w:t>
      </w:r>
    </w:p>
    <w:p w14:paraId="5BA89E3B" w14:textId="1FA70636" w:rsidR="001139D9" w:rsidRDefault="001139D9" w:rsidP="00EE7E96">
      <w:pPr>
        <w:tabs>
          <w:tab w:val="left" w:pos="5592"/>
        </w:tabs>
      </w:pPr>
      <w:r>
        <w:rPr>
          <w:rFonts w:hint="eastAsia"/>
        </w:rPr>
        <w:t>お時間的には30分程度のご相談となります。</w:t>
      </w:r>
      <w:r w:rsidR="00EE7E96">
        <w:tab/>
      </w:r>
    </w:p>
    <w:p w14:paraId="2B6E9E19" w14:textId="77777777" w:rsidR="00EE7E96" w:rsidRDefault="00EE7E96" w:rsidP="00EE7E96">
      <w:pPr>
        <w:tabs>
          <w:tab w:val="left" w:pos="5592"/>
        </w:tabs>
      </w:pPr>
    </w:p>
    <w:p w14:paraId="446751D6" w14:textId="77777777" w:rsidR="00E92CD0" w:rsidRPr="001139D9" w:rsidRDefault="00E92CD0"/>
    <w:p w14:paraId="3EE7C783" w14:textId="0D481A74" w:rsidR="00E92CD0" w:rsidRDefault="00E92CD0">
      <w:r>
        <w:rPr>
          <w:rFonts w:hint="eastAsia"/>
        </w:rPr>
        <w:t>（訪問時）</w:t>
      </w:r>
    </w:p>
    <w:p w14:paraId="4AAFC5B0" w14:textId="1D7F7F32" w:rsidR="001139D9" w:rsidRDefault="00E92CD0" w:rsidP="001139D9">
      <w:r>
        <w:rPr>
          <w:rFonts w:hint="eastAsia"/>
        </w:rPr>
        <w:t>御社のメリットは、この口コミリスク対策セミナー「</w:t>
      </w:r>
      <w:r w:rsidR="00DF524F">
        <w:rPr>
          <w:rFonts w:hint="eastAsia"/>
        </w:rPr>
        <w:t>クリニックのための接遇講座</w:t>
      </w:r>
      <w:r>
        <w:rPr>
          <w:rFonts w:hint="eastAsia"/>
        </w:rPr>
        <w:t>」を御社の会員様への“</w:t>
      </w:r>
      <w:r w:rsidR="000C4F6E">
        <w:rPr>
          <w:rFonts w:hint="eastAsia"/>
        </w:rPr>
        <w:t>御社の</w:t>
      </w:r>
      <w:r>
        <w:rPr>
          <w:rFonts w:hint="eastAsia"/>
        </w:rPr>
        <w:t>新たな付加価値”として無料で提供させていただきます。可能であればリアル開催</w:t>
      </w:r>
      <w:r w:rsidR="001139D9">
        <w:rPr>
          <w:rFonts w:hint="eastAsia"/>
        </w:rPr>
        <w:t>をおすすめ致します。</w:t>
      </w:r>
    </w:p>
    <w:p w14:paraId="543FCA67" w14:textId="77777777" w:rsidR="001139D9" w:rsidRDefault="001139D9" w:rsidP="001139D9">
      <w:r>
        <w:rPr>
          <w:rFonts w:hint="eastAsia"/>
        </w:rPr>
        <w:t>※会場を使用いただく場合は、会場費と資料の印刷準備のご負担をお願い致します。</w:t>
      </w:r>
    </w:p>
    <w:p w14:paraId="375F1879" w14:textId="77777777" w:rsidR="001139D9" w:rsidRDefault="001139D9" w:rsidP="001139D9"/>
    <w:p w14:paraId="41886D5A" w14:textId="2E44A69D" w:rsidR="00E92CD0" w:rsidRDefault="002218D6">
      <w:r>
        <w:rPr>
          <w:rFonts w:hint="eastAsia"/>
        </w:rPr>
        <w:t>そして、もう一つ！</w:t>
      </w:r>
      <w:r w:rsidR="00E92CD0">
        <w:rPr>
          <w:rFonts w:hint="eastAsia"/>
        </w:rPr>
        <w:t>なぜ、無料なのか？と申しますと。</w:t>
      </w:r>
    </w:p>
    <w:p w14:paraId="21DAA626" w14:textId="0C479B3D" w:rsidR="00E92CD0" w:rsidRDefault="00E92CD0">
      <w:r>
        <w:rPr>
          <w:rFonts w:hint="eastAsia"/>
        </w:rPr>
        <w:t>このプロジェクトは弊社独自で6年かけて完成してプロジェクトとなります。</w:t>
      </w:r>
    </w:p>
    <w:p w14:paraId="0005B68F" w14:textId="1F75D0E7" w:rsidR="00DF524F" w:rsidRDefault="00DF524F">
      <w:r>
        <w:rPr>
          <w:rFonts w:hint="eastAsia"/>
        </w:rPr>
        <w:t>そして、その全国の会員である認定講師の会費等で細々と運営されておりますので、</w:t>
      </w:r>
    </w:p>
    <w:p w14:paraId="10355238" w14:textId="6A091BA3" w:rsidR="00DF524F" w:rsidRDefault="00DF524F" w:rsidP="00DF524F">
      <w:r>
        <w:rPr>
          <w:rFonts w:hint="eastAsia"/>
        </w:rPr>
        <w:t>このプレセミナーは全国統一で完全無料とさせていただきます。</w:t>
      </w:r>
    </w:p>
    <w:p w14:paraId="2F2FE002" w14:textId="77777777" w:rsidR="00DF524F" w:rsidRDefault="00DF524F">
      <w:r>
        <w:rPr>
          <w:rFonts w:hint="eastAsia"/>
        </w:rPr>
        <w:t>しかしながら、無料とは言え、全国で好評いただいているため、</w:t>
      </w:r>
    </w:p>
    <w:p w14:paraId="59C808CE" w14:textId="5134F24A" w:rsidR="00E92CD0" w:rsidRDefault="00DF524F">
      <w:r>
        <w:rPr>
          <w:rFonts w:hint="eastAsia"/>
        </w:rPr>
        <w:t>私の</w:t>
      </w:r>
      <w:r w:rsidR="00E92CD0">
        <w:rPr>
          <w:rFonts w:hint="eastAsia"/>
        </w:rPr>
        <w:t>地元である</w:t>
      </w:r>
      <w:r>
        <w:rPr>
          <w:rFonts w:hint="eastAsia"/>
        </w:rPr>
        <w:t>○○県</w:t>
      </w:r>
      <w:r w:rsidR="00E92CD0">
        <w:rPr>
          <w:rFonts w:hint="eastAsia"/>
        </w:rPr>
        <w:t>の開業医のみなさまに</w:t>
      </w:r>
      <w:r>
        <w:rPr>
          <w:rFonts w:hint="eastAsia"/>
        </w:rPr>
        <w:t>提供させて頂きたいと考えております。</w:t>
      </w:r>
    </w:p>
    <w:p w14:paraId="78CB9D91" w14:textId="26112AC2" w:rsidR="00E92CD0" w:rsidRPr="00DF524F" w:rsidRDefault="00E92CD0"/>
    <w:p w14:paraId="2F0C3886" w14:textId="2C793B3B" w:rsidR="00D90230" w:rsidRDefault="00EE7E96" w:rsidP="00D90230">
      <w:r>
        <w:rPr>
          <w:rFonts w:hint="eastAsia"/>
        </w:rPr>
        <w:t>そして「このプレセミナーは、すごくよかった！もっと完全に学びたい！」と</w:t>
      </w:r>
      <w:r w:rsidR="00DF524F">
        <w:rPr>
          <w:rFonts w:hint="eastAsia"/>
        </w:rPr>
        <w:t>おっしゃっていただいた</w:t>
      </w:r>
      <w:r>
        <w:rPr>
          <w:rFonts w:hint="eastAsia"/>
        </w:rPr>
        <w:t>先生がいらっしゃる場合は、</w:t>
      </w:r>
      <w:r w:rsidR="00DF524F">
        <w:rPr>
          <w:rFonts w:hint="eastAsia"/>
        </w:rPr>
        <w:t>この無料プレセミナーと同じように、</w:t>
      </w:r>
      <w:r w:rsidR="00D90230">
        <w:rPr>
          <w:rFonts w:hint="eastAsia"/>
        </w:rPr>
        <w:t>1クリニックあたりの参加者人数無制限で、一生</w:t>
      </w:r>
      <w:r w:rsidR="00DF524F">
        <w:rPr>
          <w:rFonts w:hint="eastAsia"/>
        </w:rPr>
        <w:t>モノ</w:t>
      </w:r>
      <w:r w:rsidR="00D90230">
        <w:rPr>
          <w:rFonts w:hint="eastAsia"/>
        </w:rPr>
        <w:t>のスキルをオンラインで全4回の継続セミナー</w:t>
      </w:r>
      <w:r w:rsidR="00DF524F">
        <w:rPr>
          <w:rFonts w:hint="eastAsia"/>
        </w:rPr>
        <w:t>も別途、準備させていただいております。</w:t>
      </w:r>
    </w:p>
    <w:p w14:paraId="02E13DE8" w14:textId="5EF8E559" w:rsidR="00D90230" w:rsidRDefault="00D90230" w:rsidP="00D90230">
      <w:r>
        <w:rPr>
          <w:rFonts w:hint="eastAsia"/>
        </w:rPr>
        <w:t>費用は１クリニックあたり税別</w:t>
      </w:r>
      <w:r w:rsidR="00DF524F">
        <w:rPr>
          <w:rFonts w:hint="eastAsia"/>
        </w:rPr>
        <w:t>○○○○</w:t>
      </w:r>
      <w:r>
        <w:rPr>
          <w:rFonts w:hint="eastAsia"/>
        </w:rPr>
        <w:t>円での提供</w:t>
      </w:r>
      <w:r w:rsidR="00DF524F">
        <w:rPr>
          <w:rFonts w:hint="eastAsia"/>
        </w:rPr>
        <w:t>させていただいて</w:t>
      </w:r>
      <w:r>
        <w:rPr>
          <w:rFonts w:hint="eastAsia"/>
        </w:rPr>
        <w:t>おります。</w:t>
      </w:r>
    </w:p>
    <w:p w14:paraId="1A569065" w14:textId="76D7250A" w:rsidR="000C4F6E" w:rsidRDefault="000C4F6E" w:rsidP="00D90230">
      <w:bookmarkStart w:id="4" w:name="_Hlk200357433"/>
      <w:r>
        <w:rPr>
          <w:rFonts w:hint="eastAsia"/>
        </w:rPr>
        <w:t>ちなみにですが、</w:t>
      </w:r>
      <w:r w:rsidR="00DF524F">
        <w:rPr>
          <w:rFonts w:hint="eastAsia"/>
        </w:rPr>
        <w:t>全国での開催平均</w:t>
      </w:r>
      <w:r>
        <w:rPr>
          <w:rFonts w:hint="eastAsia"/>
        </w:rPr>
        <w:t>価格は、全4回で20~30万</w:t>
      </w:r>
      <w:r w:rsidR="00DF524F">
        <w:rPr>
          <w:rFonts w:hint="eastAsia"/>
        </w:rPr>
        <w:t>となっておりますが、</w:t>
      </w:r>
    </w:p>
    <w:p w14:paraId="571218D2" w14:textId="7972CB18" w:rsidR="00DF524F" w:rsidRPr="00E92CD0" w:rsidRDefault="00DF524F" w:rsidP="00D90230">
      <w:r>
        <w:rPr>
          <w:rFonts w:hint="eastAsia"/>
        </w:rPr>
        <w:t>この金額は調整可能です。</w:t>
      </w:r>
    </w:p>
    <w:bookmarkEnd w:id="4"/>
    <w:p w14:paraId="153FCD4A" w14:textId="542EF773" w:rsidR="00EE7E96" w:rsidRPr="00D90230" w:rsidRDefault="00EE7E96"/>
    <w:sectPr w:rsidR="00EE7E96" w:rsidRPr="00D902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78"/>
    <w:rsid w:val="00030A64"/>
    <w:rsid w:val="000C4F6E"/>
    <w:rsid w:val="000F7B61"/>
    <w:rsid w:val="001139D9"/>
    <w:rsid w:val="001641D2"/>
    <w:rsid w:val="002218D6"/>
    <w:rsid w:val="002615D5"/>
    <w:rsid w:val="00407E07"/>
    <w:rsid w:val="00432829"/>
    <w:rsid w:val="004A3B48"/>
    <w:rsid w:val="00686854"/>
    <w:rsid w:val="006C023B"/>
    <w:rsid w:val="00875D78"/>
    <w:rsid w:val="008C5FD9"/>
    <w:rsid w:val="008D6506"/>
    <w:rsid w:val="0097536C"/>
    <w:rsid w:val="009C3A4B"/>
    <w:rsid w:val="009C5E7F"/>
    <w:rsid w:val="00BE01D0"/>
    <w:rsid w:val="00D90230"/>
    <w:rsid w:val="00DD5644"/>
    <w:rsid w:val="00DF524F"/>
    <w:rsid w:val="00E77F0A"/>
    <w:rsid w:val="00E92CD0"/>
    <w:rsid w:val="00EE7E96"/>
    <w:rsid w:val="00F3645B"/>
    <w:rsid w:val="00F52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E62C5"/>
  <w15:chartTrackingRefBased/>
  <w15:docId w15:val="{A2455414-4B60-4F8A-A5C7-496DBDA7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5D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5D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5D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5D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5D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5D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5D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5D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5D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5D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5D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5D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5D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5D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5D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5D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5D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5D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5D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5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D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5D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D78"/>
    <w:pPr>
      <w:spacing w:before="160" w:after="160"/>
      <w:jc w:val="center"/>
    </w:pPr>
    <w:rPr>
      <w:i/>
      <w:iCs/>
      <w:color w:val="404040" w:themeColor="text1" w:themeTint="BF"/>
    </w:rPr>
  </w:style>
  <w:style w:type="character" w:customStyle="1" w:styleId="a8">
    <w:name w:val="引用文 (文字)"/>
    <w:basedOn w:val="a0"/>
    <w:link w:val="a7"/>
    <w:uiPriority w:val="29"/>
    <w:rsid w:val="00875D78"/>
    <w:rPr>
      <w:i/>
      <w:iCs/>
      <w:color w:val="404040" w:themeColor="text1" w:themeTint="BF"/>
    </w:rPr>
  </w:style>
  <w:style w:type="paragraph" w:styleId="a9">
    <w:name w:val="List Paragraph"/>
    <w:basedOn w:val="a"/>
    <w:uiPriority w:val="34"/>
    <w:qFormat/>
    <w:rsid w:val="00875D78"/>
    <w:pPr>
      <w:ind w:left="720"/>
      <w:contextualSpacing/>
    </w:pPr>
  </w:style>
  <w:style w:type="character" w:styleId="21">
    <w:name w:val="Intense Emphasis"/>
    <w:basedOn w:val="a0"/>
    <w:uiPriority w:val="21"/>
    <w:qFormat/>
    <w:rsid w:val="00875D78"/>
    <w:rPr>
      <w:i/>
      <w:iCs/>
      <w:color w:val="0F4761" w:themeColor="accent1" w:themeShade="BF"/>
    </w:rPr>
  </w:style>
  <w:style w:type="paragraph" w:styleId="22">
    <w:name w:val="Intense Quote"/>
    <w:basedOn w:val="a"/>
    <w:next w:val="a"/>
    <w:link w:val="23"/>
    <w:uiPriority w:val="30"/>
    <w:qFormat/>
    <w:rsid w:val="00875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5D78"/>
    <w:rPr>
      <w:i/>
      <w:iCs/>
      <w:color w:val="0F4761" w:themeColor="accent1" w:themeShade="BF"/>
    </w:rPr>
  </w:style>
  <w:style w:type="character" w:styleId="24">
    <w:name w:val="Intense Reference"/>
    <w:basedOn w:val="a0"/>
    <w:uiPriority w:val="32"/>
    <w:qFormat/>
    <w:rsid w:val="00875D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新治 宮本</dc:creator>
  <cp:keywords/>
  <dc:description/>
  <cp:lastModifiedBy>新治 宮本</cp:lastModifiedBy>
  <cp:revision>10</cp:revision>
  <dcterms:created xsi:type="dcterms:W3CDTF">2025-06-04T01:26:00Z</dcterms:created>
  <dcterms:modified xsi:type="dcterms:W3CDTF">2025-08-30T07:21:00Z</dcterms:modified>
</cp:coreProperties>
</file>